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B604D9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南开</w:t>
            </w:r>
            <w:r w:rsidR="003635E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区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法律援助中心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8F0057" w:rsidRPr="005D69B3" w:rsidTr="0033722A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5D69B3" w:rsidRDefault="008F0057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5D69B3" w:rsidRDefault="008F0057" w:rsidP="005F5574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法律援助工作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33722A" w:rsidRDefault="008F0057" w:rsidP="008A03F8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33722A">
              <w:rPr>
                <w:rFonts w:ascii="宋体" w:hAnsi="宋体" w:cs="宋体" w:hint="eastAsia"/>
                <w:kern w:val="0"/>
                <w:sz w:val="30"/>
                <w:szCs w:val="30"/>
              </w:rPr>
              <w:t>1.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FD3947" w:rsidRDefault="008F0057" w:rsidP="008A03F8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int="eastAsia"/>
              </w:rPr>
              <w:t>对公民提供法律援助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057" w:rsidRPr="005D69B3" w:rsidRDefault="008F0057" w:rsidP="00C13FF1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8F0057" w:rsidRPr="005D69B3" w:rsidTr="00D3527C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0057" w:rsidRPr="005D69B3" w:rsidRDefault="008F0057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0057" w:rsidRPr="005D69B3" w:rsidRDefault="008F0057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33722A" w:rsidRDefault="008F0057" w:rsidP="008A03F8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33722A">
              <w:rPr>
                <w:rFonts w:ascii="宋体" w:hAnsi="宋体" w:cs="宋体" w:hint="eastAsia"/>
                <w:kern w:val="0"/>
                <w:sz w:val="30"/>
                <w:szCs w:val="30"/>
              </w:rPr>
              <w:t>1.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0057" w:rsidRPr="008F0057" w:rsidRDefault="008F0057" w:rsidP="008F005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int="eastAsia"/>
              </w:rPr>
              <w:t>审核发放法律援助案件补贴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057" w:rsidRPr="005D69B3" w:rsidRDefault="008F0057" w:rsidP="00C13FF1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A23" w:rsidRDefault="00E84A23" w:rsidP="00AC556F">
      <w:r>
        <w:separator/>
      </w:r>
    </w:p>
  </w:endnote>
  <w:endnote w:type="continuationSeparator" w:id="0">
    <w:p w:rsidR="00E84A23" w:rsidRDefault="00E84A23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A23" w:rsidRDefault="00E84A23" w:rsidP="00AC556F">
      <w:r>
        <w:separator/>
      </w:r>
    </w:p>
  </w:footnote>
  <w:footnote w:type="continuationSeparator" w:id="0">
    <w:p w:rsidR="00E84A23" w:rsidRDefault="00E84A23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1F44F4"/>
    <w:rsid w:val="001F672F"/>
    <w:rsid w:val="002019F3"/>
    <w:rsid w:val="00316953"/>
    <w:rsid w:val="0033722A"/>
    <w:rsid w:val="00337B59"/>
    <w:rsid w:val="003635E8"/>
    <w:rsid w:val="00384C36"/>
    <w:rsid w:val="00473344"/>
    <w:rsid w:val="005541D8"/>
    <w:rsid w:val="005F5574"/>
    <w:rsid w:val="006C296F"/>
    <w:rsid w:val="006D1BCB"/>
    <w:rsid w:val="007C1C12"/>
    <w:rsid w:val="00877F6F"/>
    <w:rsid w:val="008D0C7C"/>
    <w:rsid w:val="008F0057"/>
    <w:rsid w:val="00930E8D"/>
    <w:rsid w:val="00A87C49"/>
    <w:rsid w:val="00AC556F"/>
    <w:rsid w:val="00AE5E6D"/>
    <w:rsid w:val="00AF09EE"/>
    <w:rsid w:val="00B20116"/>
    <w:rsid w:val="00B44C26"/>
    <w:rsid w:val="00B5483F"/>
    <w:rsid w:val="00B604D9"/>
    <w:rsid w:val="00B86E2D"/>
    <w:rsid w:val="00C97374"/>
    <w:rsid w:val="00CA4778"/>
    <w:rsid w:val="00CD59AD"/>
    <w:rsid w:val="00D3527C"/>
    <w:rsid w:val="00D40485"/>
    <w:rsid w:val="00D46C67"/>
    <w:rsid w:val="00D67E01"/>
    <w:rsid w:val="00DD7A3A"/>
    <w:rsid w:val="00E056B9"/>
    <w:rsid w:val="00E34089"/>
    <w:rsid w:val="00E358DF"/>
    <w:rsid w:val="00E84A23"/>
    <w:rsid w:val="00EA0ACD"/>
    <w:rsid w:val="00EB766C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2017-12-29T01:54:00Z</dcterms:created>
  <dcterms:modified xsi:type="dcterms:W3CDTF">2017-12-29T01:54:00Z</dcterms:modified>
</cp:coreProperties>
</file>